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4148"/>
      </w:tblGrid>
      <w:tr w:rsidR="00757FD0" w:rsidRPr="00D73FC7" w:rsidTr="00D73FC7">
        <w:trPr>
          <w:trHeight w:val="841"/>
        </w:trPr>
        <w:tc>
          <w:tcPr>
            <w:tcW w:w="8296" w:type="dxa"/>
            <w:gridSpan w:val="2"/>
            <w:vAlign w:val="center"/>
          </w:tcPr>
          <w:p w:rsidR="004C2825" w:rsidRDefault="00757FD0" w:rsidP="00D73FC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73FC7">
              <w:rPr>
                <w:rFonts w:ascii="標楷體" w:eastAsia="標楷體" w:hAnsi="標楷體" w:hint="eastAsia"/>
                <w:sz w:val="36"/>
                <w:szCs w:val="36"/>
              </w:rPr>
              <w:t>財團法人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臺灣省</w:t>
            </w:r>
            <w:r w:rsidR="004C2825" w:rsidRPr="004C2825">
              <w:rPr>
                <w:rFonts w:ascii="標楷體" w:eastAsia="標楷體" w:hAnsi="標楷體" w:hint="eastAsia"/>
                <w:sz w:val="36"/>
                <w:szCs w:val="36"/>
              </w:rPr>
              <w:t>童軍文教</w:t>
            </w:r>
            <w:r w:rsidRPr="00D73FC7">
              <w:rPr>
                <w:rFonts w:ascii="標楷體" w:eastAsia="標楷體" w:hAnsi="標楷體" w:hint="eastAsia"/>
                <w:sz w:val="36"/>
                <w:szCs w:val="36"/>
              </w:rPr>
              <w:t>基金會</w:t>
            </w:r>
          </w:p>
          <w:p w:rsidR="00757FD0" w:rsidRPr="00D73FC7" w:rsidRDefault="00757FD0" w:rsidP="00D73FC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73FC7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sz w:val="36"/>
                <w:szCs w:val="36"/>
              </w:rPr>
              <w:t>5</w:t>
            </w:r>
            <w:r w:rsidRPr="00D73FC7">
              <w:rPr>
                <w:rFonts w:ascii="標楷體" w:eastAsia="標楷體" w:hAnsi="標楷體" w:hint="eastAsia"/>
                <w:sz w:val="36"/>
                <w:szCs w:val="36"/>
              </w:rPr>
              <w:t>屆董事監察人名冊</w:t>
            </w:r>
          </w:p>
        </w:tc>
      </w:tr>
      <w:tr w:rsidR="00757FD0" w:rsidRPr="00D73FC7" w:rsidTr="00D73FC7">
        <w:trPr>
          <w:trHeight w:val="839"/>
        </w:trPr>
        <w:tc>
          <w:tcPr>
            <w:tcW w:w="4148" w:type="dxa"/>
            <w:vAlign w:val="center"/>
          </w:tcPr>
          <w:p w:rsidR="00757FD0" w:rsidRPr="00D73FC7" w:rsidRDefault="00757FD0" w:rsidP="00D73FC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73FC7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4148" w:type="dxa"/>
            <w:vAlign w:val="center"/>
          </w:tcPr>
          <w:p w:rsidR="00757FD0" w:rsidRPr="00D73FC7" w:rsidRDefault="00757FD0" w:rsidP="00D73FC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73FC7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757FD0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757FD0" w:rsidRDefault="00757FD0" w:rsidP="009F1B13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董事長</w:t>
            </w:r>
          </w:p>
        </w:tc>
        <w:tc>
          <w:tcPr>
            <w:tcW w:w="4148" w:type="dxa"/>
            <w:vAlign w:val="center"/>
          </w:tcPr>
          <w:p w:rsidR="00757FD0" w:rsidRDefault="00757FD0" w:rsidP="009F1B13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廖萬清</w:t>
            </w:r>
          </w:p>
        </w:tc>
      </w:tr>
      <w:tr w:rsidR="00757FD0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757FD0" w:rsidRDefault="00757FD0" w:rsidP="009F1B13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757FD0" w:rsidRPr="00DC3A3B" w:rsidRDefault="00757FD0" w:rsidP="009F1B13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DC3A3B">
              <w:rPr>
                <w:rFonts w:eastAsia="標楷體" w:hint="eastAsia"/>
                <w:sz w:val="32"/>
                <w:szCs w:val="32"/>
              </w:rPr>
              <w:t>陳英豪</w:t>
            </w:r>
          </w:p>
        </w:tc>
      </w:tr>
      <w:tr w:rsidR="00757FD0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757FD0" w:rsidRDefault="00757FD0" w:rsidP="009F1B13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757FD0" w:rsidRPr="00DC3A3B" w:rsidRDefault="00757FD0" w:rsidP="009F1B13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C3A3B">
              <w:rPr>
                <w:rFonts w:ascii="標楷體" w:eastAsia="標楷體" w:hAnsi="標楷體" w:hint="eastAsia"/>
                <w:sz w:val="32"/>
                <w:szCs w:val="32"/>
              </w:rPr>
              <w:t>吳清山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羅清水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林怡慧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C3A3B">
              <w:rPr>
                <w:rFonts w:ascii="標楷體" w:eastAsia="標楷體" w:hAnsi="標楷體" w:hint="eastAsia"/>
                <w:sz w:val="32"/>
                <w:szCs w:val="32"/>
              </w:rPr>
              <w:t>薛光豐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C3A3B">
              <w:rPr>
                <w:rFonts w:ascii="標楷體" w:eastAsia="標楷體" w:hAnsi="標楷體" w:hint="eastAsia"/>
                <w:sz w:val="32"/>
                <w:szCs w:val="32"/>
              </w:rPr>
              <w:t>吳榕峯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C3A3B">
              <w:rPr>
                <w:rFonts w:ascii="標楷體" w:eastAsia="標楷體" w:hAnsi="標楷體" w:hint="eastAsia"/>
                <w:sz w:val="32"/>
                <w:szCs w:val="32"/>
              </w:rPr>
              <w:t>楊寶琴</w:t>
            </w:r>
          </w:p>
        </w:tc>
      </w:tr>
      <w:tr w:rsidR="00097531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097531" w:rsidRDefault="00097531" w:rsidP="004C3482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097531" w:rsidRPr="00DC3A3B" w:rsidRDefault="00097531" w:rsidP="00097531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邱乾國</w:t>
            </w:r>
          </w:p>
        </w:tc>
      </w:tr>
      <w:tr w:rsidR="00097531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097531" w:rsidRDefault="00097531" w:rsidP="004C3482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097531" w:rsidRPr="00DC3A3B" w:rsidRDefault="00097531" w:rsidP="004C34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林美智</w:t>
            </w:r>
            <w:bookmarkStart w:id="0" w:name="_GoBack"/>
            <w:bookmarkEnd w:id="0"/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董事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C3A3B">
              <w:rPr>
                <w:rFonts w:ascii="標楷體" w:eastAsia="標楷體" w:hAnsi="標楷體" w:hint="eastAsia"/>
                <w:sz w:val="32"/>
                <w:szCs w:val="32"/>
              </w:rPr>
              <w:t>洪邁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監察人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DC3A3B">
              <w:rPr>
                <w:rFonts w:ascii="標楷體" w:eastAsia="標楷體" w:hAnsi="標楷體" w:hint="eastAsia"/>
                <w:sz w:val="32"/>
                <w:szCs w:val="32"/>
              </w:rPr>
              <w:t>駱木金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監察人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C3A3B">
              <w:rPr>
                <w:rFonts w:ascii="標楷體" w:eastAsia="標楷體" w:hAnsi="標楷體" w:hint="eastAsia"/>
                <w:sz w:val="32"/>
                <w:szCs w:val="32"/>
              </w:rPr>
              <w:t>王鳳鶯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監察人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C3A3B">
              <w:rPr>
                <w:rFonts w:ascii="標楷體" w:eastAsia="標楷體" w:hAnsi="標楷體" w:hint="eastAsia"/>
                <w:sz w:val="32"/>
                <w:szCs w:val="32"/>
              </w:rPr>
              <w:t>張光銘</w:t>
            </w:r>
          </w:p>
        </w:tc>
      </w:tr>
    </w:tbl>
    <w:p w:rsidR="00757FD0" w:rsidRPr="004B7C0F" w:rsidRDefault="00757FD0" w:rsidP="006336D5"/>
    <w:sectPr w:rsidR="00757FD0" w:rsidRPr="004B7C0F" w:rsidSect="00C2603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78" w:rsidRDefault="00DA0C78" w:rsidP="002E1D74">
      <w:r>
        <w:separator/>
      </w:r>
    </w:p>
  </w:endnote>
  <w:endnote w:type="continuationSeparator" w:id="0">
    <w:p w:rsidR="00DA0C78" w:rsidRDefault="00DA0C78" w:rsidP="002E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78" w:rsidRDefault="00DA0C78" w:rsidP="002E1D74">
      <w:r>
        <w:separator/>
      </w:r>
    </w:p>
  </w:footnote>
  <w:footnote w:type="continuationSeparator" w:id="0">
    <w:p w:rsidR="00DA0C78" w:rsidRDefault="00DA0C78" w:rsidP="002E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D0" w:rsidRDefault="00757FD0" w:rsidP="00F0583F">
    <w:pPr>
      <w:pStyle w:val="a3"/>
      <w:jc w:val="right"/>
    </w:pPr>
    <w:r>
      <w:rPr>
        <w:rFonts w:hint="eastAsia"/>
      </w:rPr>
      <w:t>更新日期：</w:t>
    </w:r>
    <w:r>
      <w:t>105</w:t>
    </w:r>
    <w:r>
      <w:rPr>
        <w:rFonts w:hint="eastAsia"/>
      </w:rPr>
      <w:t>年</w:t>
    </w:r>
    <w:r>
      <w:t>5</w:t>
    </w:r>
    <w:r>
      <w:rPr>
        <w:rFonts w:hint="eastAsia"/>
      </w:rPr>
      <w:t>月</w:t>
    </w:r>
    <w:r>
      <w:t>9</w:t>
    </w:r>
    <w:r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50"/>
    <w:rsid w:val="00097531"/>
    <w:rsid w:val="000A57FB"/>
    <w:rsid w:val="001B188B"/>
    <w:rsid w:val="001D1B8B"/>
    <w:rsid w:val="00237186"/>
    <w:rsid w:val="002E1D74"/>
    <w:rsid w:val="004B7C0F"/>
    <w:rsid w:val="004C2825"/>
    <w:rsid w:val="004C3482"/>
    <w:rsid w:val="005248C5"/>
    <w:rsid w:val="006336D5"/>
    <w:rsid w:val="00757FD0"/>
    <w:rsid w:val="009F1B13"/>
    <w:rsid w:val="00A5051E"/>
    <w:rsid w:val="00B1779B"/>
    <w:rsid w:val="00C2603E"/>
    <w:rsid w:val="00D0310B"/>
    <w:rsid w:val="00D165E3"/>
    <w:rsid w:val="00D73FC7"/>
    <w:rsid w:val="00DA0C78"/>
    <w:rsid w:val="00DC3A3B"/>
    <w:rsid w:val="00DC6850"/>
    <w:rsid w:val="00F0583F"/>
    <w:rsid w:val="00F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4B1A84-D71F-4D06-9C1E-3170AF9E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E1D7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E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E1D74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2E1D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紀咸仰</dc:creator>
  <cp:keywords/>
  <dc:description/>
  <cp:lastModifiedBy>user</cp:lastModifiedBy>
  <cp:revision>7</cp:revision>
  <dcterms:created xsi:type="dcterms:W3CDTF">2016-06-13T02:39:00Z</dcterms:created>
  <dcterms:modified xsi:type="dcterms:W3CDTF">2017-09-04T08:20:00Z</dcterms:modified>
</cp:coreProperties>
</file>